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1CC" w14:textId="76DA05B5" w:rsidR="000F2876" w:rsidRPr="000C6C27" w:rsidRDefault="002B24C7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  <w:r w:rsidRPr="000C6C27">
        <w:rPr>
          <w:rFonts w:ascii="Cambria" w:hAnsi="Cambria"/>
          <w:b/>
          <w:bCs/>
          <w:sz w:val="20"/>
          <w:szCs w:val="20"/>
          <w:lang w:val="ro-RO"/>
        </w:rPr>
        <w:t>OFERTA FINANCIARĂ</w:t>
      </w:r>
    </w:p>
    <w:p w14:paraId="4E8085B0" w14:textId="77777777" w:rsidR="00EA0F4D" w:rsidRPr="000C6C27" w:rsidRDefault="00EA0F4D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p w14:paraId="54CAA95D" w14:textId="77777777" w:rsidR="000C6C27" w:rsidRPr="000C6C27" w:rsidRDefault="00641751" w:rsidP="000C6C27">
      <w:pPr>
        <w:spacing w:before="120"/>
        <w:mirrorIndents/>
        <w:jc w:val="center"/>
        <w:rPr>
          <w:rFonts w:ascii="Cambria" w:hAnsi="Cambria"/>
          <w:b/>
          <w:i/>
          <w:sz w:val="20"/>
          <w:szCs w:val="20"/>
          <w:lang w:val="ro-RO"/>
        </w:rPr>
      </w:pPr>
      <w:r w:rsidRPr="000C6C27">
        <w:rPr>
          <w:rFonts w:ascii="Cambria" w:hAnsi="Cambria"/>
          <w:b/>
          <w:bCs/>
          <w:i/>
          <w:iCs/>
          <w:sz w:val="20"/>
          <w:szCs w:val="20"/>
          <w:lang w:val="ro-RO"/>
        </w:rPr>
        <w:t>1</w:t>
      </w:r>
      <w:r w:rsidR="000C6C27" w:rsidRPr="000C6C27">
        <w:rPr>
          <w:rFonts w:ascii="Cambria" w:hAnsi="Cambria"/>
          <w:b/>
          <w:bCs/>
          <w:i/>
          <w:iCs/>
          <w:sz w:val="20"/>
          <w:szCs w:val="20"/>
          <w:lang w:val="ro-RO"/>
        </w:rPr>
        <w:t>4</w:t>
      </w:r>
      <w:r w:rsidR="00BC1AC6" w:rsidRPr="000C6C27">
        <w:rPr>
          <w:rFonts w:ascii="Cambria" w:hAnsi="Cambria"/>
          <w:b/>
          <w:bCs/>
          <w:i/>
          <w:iCs/>
          <w:sz w:val="20"/>
          <w:szCs w:val="20"/>
          <w:lang w:val="ro-RO"/>
        </w:rPr>
        <w:t xml:space="preserve">/24 TRTP: </w:t>
      </w:r>
      <w:r w:rsidR="000C6C27" w:rsidRPr="000C6C27">
        <w:rPr>
          <w:rFonts w:ascii="Cambria" w:hAnsi="Cambria"/>
          <w:b/>
          <w:i/>
          <w:sz w:val="20"/>
          <w:szCs w:val="20"/>
          <w:lang w:val="ro-RO"/>
        </w:rPr>
        <w:t xml:space="preserve">Servicii de </w:t>
      </w:r>
      <w:proofErr w:type="spellStart"/>
      <w:r w:rsidR="000C6C27" w:rsidRPr="000C6C27">
        <w:rPr>
          <w:rFonts w:ascii="Cambria" w:hAnsi="Cambria"/>
          <w:b/>
          <w:i/>
          <w:sz w:val="20"/>
          <w:szCs w:val="20"/>
          <w:lang w:val="ro-RO"/>
        </w:rPr>
        <w:t>catering</w:t>
      </w:r>
      <w:proofErr w:type="spellEnd"/>
      <w:r w:rsidR="000C6C27" w:rsidRPr="000C6C27">
        <w:rPr>
          <w:rFonts w:ascii="Cambria" w:hAnsi="Cambria"/>
          <w:b/>
          <w:i/>
          <w:sz w:val="20"/>
          <w:szCs w:val="20"/>
          <w:lang w:val="ro-RO"/>
        </w:rPr>
        <w:t xml:space="preserve"> în cadrul unui seminar de instruire pentru producători apicoli, beneficiari și potențiali beneficiari ai programelor IFAD</w:t>
      </w:r>
    </w:p>
    <w:p w14:paraId="0EFAD790" w14:textId="7DD029E6" w:rsidR="00BC1AC6" w:rsidRPr="000C6C27" w:rsidRDefault="00BC1AC6" w:rsidP="00641751">
      <w:pPr>
        <w:jc w:val="center"/>
        <w:rPr>
          <w:rFonts w:ascii="Cambria" w:hAnsi="Cambria"/>
          <w:b/>
          <w:bCs/>
          <w:i/>
          <w:iCs/>
          <w:sz w:val="20"/>
          <w:szCs w:val="20"/>
          <w:lang w:val="ro-RO"/>
        </w:rPr>
      </w:pPr>
    </w:p>
    <w:p w14:paraId="5B87752B" w14:textId="77777777" w:rsidR="003D1930" w:rsidRPr="000C6C27" w:rsidRDefault="003D1930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tbl>
      <w:tblPr>
        <w:tblW w:w="1002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283"/>
        <w:gridCol w:w="730"/>
        <w:gridCol w:w="2250"/>
        <w:gridCol w:w="2380"/>
      </w:tblGrid>
      <w:tr w:rsidR="002B24C7" w:rsidRPr="000C6C27" w14:paraId="0774FA53" w14:textId="77777777" w:rsidTr="002A3D9F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2B24C7" w:rsidRPr="000C6C27" w:rsidRDefault="002B24C7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#</w:t>
            </w:r>
          </w:p>
        </w:tc>
        <w:tc>
          <w:tcPr>
            <w:tcW w:w="4283" w:type="dxa"/>
            <w:shd w:val="clear" w:color="auto" w:fill="auto"/>
          </w:tcPr>
          <w:p w14:paraId="29132177" w14:textId="0222EE36" w:rsidR="002B24C7" w:rsidRPr="000C6C27" w:rsidRDefault="00387659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S</w:t>
            </w:r>
            <w:r w:rsidR="00F371F1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E</w:t>
            </w:r>
            <w:r w:rsidR="002A3D9F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RVICII</w:t>
            </w:r>
          </w:p>
        </w:tc>
        <w:tc>
          <w:tcPr>
            <w:tcW w:w="730" w:type="dxa"/>
          </w:tcPr>
          <w:p w14:paraId="5E2C81B5" w14:textId="5D5EEFE1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Canti-tate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655F69D" w14:textId="6AEE973A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Pret</w:t>
            </w:r>
            <w:proofErr w:type="spellEnd"/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 unitar, MDL </w:t>
            </w:r>
          </w:p>
          <w:p w14:paraId="5DF7AB2B" w14:textId="4AE2A493" w:rsidR="002B24C7" w:rsidRPr="000C6C27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  <w:tc>
          <w:tcPr>
            <w:tcW w:w="2380" w:type="dxa"/>
          </w:tcPr>
          <w:p w14:paraId="6A0A41FF" w14:textId="77777777" w:rsidR="002B24C7" w:rsidRPr="000C6C27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Preț total, MDL </w:t>
            </w:r>
          </w:p>
          <w:p w14:paraId="016E81C4" w14:textId="2692D650" w:rsidR="002B24C7" w:rsidRPr="000C6C27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</w:tr>
      <w:tr w:rsidR="002B24C7" w:rsidRPr="000C6C27" w14:paraId="23378212" w14:textId="77777777" w:rsidTr="00F63369">
        <w:trPr>
          <w:trHeight w:val="782"/>
        </w:trPr>
        <w:tc>
          <w:tcPr>
            <w:tcW w:w="381" w:type="dxa"/>
            <w:shd w:val="clear" w:color="auto" w:fill="auto"/>
            <w:vAlign w:val="center"/>
          </w:tcPr>
          <w:p w14:paraId="0D9E1D28" w14:textId="77777777" w:rsidR="002B24C7" w:rsidRPr="000C6C27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35390BA" w14:textId="25125426" w:rsidR="00F63369" w:rsidRPr="000C6C27" w:rsidRDefault="002B24C7" w:rsidP="00F63369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EVENIMENT 1: Servicii de </w:t>
            </w:r>
            <w:proofErr w:type="spellStart"/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catering</w:t>
            </w:r>
            <w:proofErr w:type="spellEnd"/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pentru data de </w:t>
            </w:r>
            <w:r w:rsidR="000C6C27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15</w:t>
            </w: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.</w:t>
            </w:r>
            <w:r w:rsidR="00641751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0</w:t>
            </w:r>
            <w:r w:rsidR="000C6C27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4</w:t>
            </w: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.202</w:t>
            </w:r>
            <w:r w:rsidR="00641751"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 xml:space="preserve">Mun. Chișinău, </w:t>
            </w:r>
            <w:proofErr w:type="spellStart"/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>Bacioi</w:t>
            </w:r>
            <w:proofErr w:type="spellEnd"/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>Școala</w:t>
            </w:r>
            <w:proofErr w:type="spellEnd"/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</w:rPr>
              <w:t>Profesională</w:t>
            </w:r>
            <w:proofErr w:type="spellEnd"/>
          </w:p>
          <w:p w14:paraId="107B2CFD" w14:textId="017DBC01" w:rsidR="00F63369" w:rsidRPr="000C6C27" w:rsidRDefault="00F63369" w:rsidP="00F63369">
            <w:pPr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(Deservirea în regim</w:t>
            </w: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catering</w:t>
            </w:r>
            <w:proofErr w:type="spellEnd"/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/</w:t>
            </w:r>
            <w:proofErr w:type="spellStart"/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fourchette</w:t>
            </w:r>
            <w:proofErr w:type="spellEnd"/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 xml:space="preserve"> dulce) </w:t>
            </w:r>
          </w:p>
          <w:p w14:paraId="05D146A0" w14:textId="6079B110" w:rsidR="002B24C7" w:rsidRPr="000C6C27" w:rsidRDefault="002B24C7" w:rsidP="0099315F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3D5CAFD" w14:textId="43B75F44" w:rsidR="002B24C7" w:rsidRPr="000C6C27" w:rsidRDefault="00387659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8F195A" w14:textId="6C78DD7C" w:rsidR="002B24C7" w:rsidRPr="000C6C27" w:rsidRDefault="002B24C7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4CC787F" w14:textId="018510FC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1B55AE" w:rsidRPr="000C6C27" w14:paraId="79AB724C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52B72CB" w14:textId="18EB277E" w:rsidR="001B55AE" w:rsidRPr="000C6C27" w:rsidRDefault="000C6C2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DF8BB1" w14:textId="4966A8DC" w:rsidR="001B55AE" w:rsidRPr="000C6C27" w:rsidRDefault="001B55AE" w:rsidP="001B55AE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Pauza de Cafea </w:t>
            </w:r>
            <w:r w:rsid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09</w:t>
            </w: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3</w:t>
            </w: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0 – </w:t>
            </w:r>
            <w:r w:rsidR="00641751"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10</w:t>
            </w: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10FEFD1D" w14:textId="77777777" w:rsidR="001B55AE" w:rsidRPr="000C6C27" w:rsidRDefault="001B55AE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410619" w14:textId="77777777" w:rsidR="001B55AE" w:rsidRPr="000C6C27" w:rsidRDefault="001B55AE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693A846" w14:textId="77777777" w:rsidR="001B55AE" w:rsidRPr="000C6C27" w:rsidRDefault="001B55AE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2B24C7" w:rsidRPr="000C6C27" w14:paraId="367569E4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2B24C7" w:rsidRPr="000C6C27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7FC401F" w14:textId="7CD638A8" w:rsidR="002B24C7" w:rsidRPr="000C6C27" w:rsidRDefault="00387659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Apa plata </w:t>
            </w:r>
            <w:r w:rsidR="001B55AE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(</w:t>
            </w:r>
            <w:proofErr w:type="spellStart"/>
            <w:r w:rsidR="001B55AE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cooler</w:t>
            </w:r>
            <w:proofErr w:type="spellEnd"/>
            <w:r w:rsidR="001B55AE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) pentru </w:t>
            </w:r>
            <w:r w:rsidR="000C6C27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0 pers.</w:t>
            </w:r>
            <w:r w:rsidR="006E56C7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6E56C7" w:rsidRPr="000C6C2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4334AE64" w14:textId="461CE407" w:rsidR="002B24C7" w:rsidRPr="000C6C27" w:rsidRDefault="006E56C7" w:rsidP="00387659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 xml:space="preserve">Pentru </w:t>
            </w:r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4</w:t>
            </w:r>
            <w:r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0 pers.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71316F5" w14:textId="77777777" w:rsidR="002B24C7" w:rsidRPr="000C6C27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2648CAC" w14:textId="77777777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0C6C27" w14:paraId="77A4640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3E6C3212" w14:textId="77777777" w:rsidR="002B24C7" w:rsidRPr="000C6C27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7C9B913" w14:textId="3E929FCA" w:rsidR="002B24C7" w:rsidRPr="000C6C27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Ceai</w:t>
            </w:r>
            <w:r w:rsidR="00AB4B3B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/</w:t>
            </w:r>
            <w:r w:rsidR="00AB4B3B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cafea</w:t>
            </w:r>
            <w:r w:rsidR="00AB4B3B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naturală</w:t>
            </w: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(porții)</w:t>
            </w:r>
          </w:p>
        </w:tc>
        <w:tc>
          <w:tcPr>
            <w:tcW w:w="730" w:type="dxa"/>
            <w:vAlign w:val="center"/>
          </w:tcPr>
          <w:p w14:paraId="70CDF440" w14:textId="6A9BAE9C" w:rsidR="002B24C7" w:rsidRPr="000C6C27" w:rsidRDefault="000C6C2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20401A" w14:textId="77777777" w:rsidR="002B24C7" w:rsidRPr="000C6C27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847DADE" w14:textId="77777777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0C6C27" w14:paraId="313960AD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7AF2C3DD" w14:textId="77777777" w:rsidR="002B24C7" w:rsidRPr="000C6C27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5E52E8B" w14:textId="77777777" w:rsidR="006E56C7" w:rsidRPr="000C6C27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Brioșă cu ciocolată</w:t>
            </w:r>
          </w:p>
          <w:p w14:paraId="4E50EC7F" w14:textId="63BF533E" w:rsidR="002B24C7" w:rsidRPr="000C6C27" w:rsidRDefault="002B24C7" w:rsidP="006E56C7">
            <w:pPr>
              <w:ind w:left="4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118D9DAE" w14:textId="51B333ED" w:rsidR="002B24C7" w:rsidRPr="000C6C27" w:rsidRDefault="000C6C2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E6D203" w14:textId="77777777" w:rsidR="002B24C7" w:rsidRPr="000C6C27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13809A" w14:textId="77777777" w:rsidR="002B24C7" w:rsidRPr="000C6C27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0C6C27" w14:paraId="3F0B7C81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F371F1" w:rsidRPr="000C6C27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88A92A" w14:textId="7EC8A99D" w:rsidR="00F371F1" w:rsidRPr="000C6C27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Foietaj cu fructe (măr, vișină etc)</w:t>
            </w:r>
          </w:p>
        </w:tc>
        <w:tc>
          <w:tcPr>
            <w:tcW w:w="730" w:type="dxa"/>
            <w:vAlign w:val="center"/>
          </w:tcPr>
          <w:p w14:paraId="57CE74D1" w14:textId="2CC7705F" w:rsidR="00F371F1" w:rsidRPr="000C6C27" w:rsidRDefault="000C6C27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664577C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7CF68D" w14:textId="77777777" w:rsidR="00F371F1" w:rsidRPr="000C6C27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0C6C27" w14:paraId="75787BE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24A2525" w14:textId="77777777" w:rsidR="00F371F1" w:rsidRPr="000C6C27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513E92E" w14:textId="77777777" w:rsidR="006E56C7" w:rsidRPr="000C6C27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croissant</w:t>
            </w:r>
            <w:proofErr w:type="spellEnd"/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 cu gem</w:t>
            </w:r>
          </w:p>
          <w:p w14:paraId="717FBBE7" w14:textId="731FEBEF" w:rsidR="00F371F1" w:rsidRPr="000C6C27" w:rsidRDefault="00F371F1" w:rsidP="006E56C7">
            <w:pPr>
              <w:pStyle w:val="TableParagraph"/>
              <w:spacing w:line="248" w:lineRule="exact"/>
              <w:ind w:left="4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4C58875A" w14:textId="6FAFFA09" w:rsidR="00F371F1" w:rsidRPr="000C6C27" w:rsidRDefault="000C6C27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4D70F7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4F3BBCC" w14:textId="77777777" w:rsidR="00F371F1" w:rsidRPr="000C6C27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0C6C27" w14:paraId="006DDECA" w14:textId="77777777" w:rsidTr="002A3D9F">
        <w:trPr>
          <w:trHeight w:val="492"/>
        </w:trPr>
        <w:tc>
          <w:tcPr>
            <w:tcW w:w="381" w:type="dxa"/>
            <w:shd w:val="clear" w:color="auto" w:fill="auto"/>
            <w:vAlign w:val="center"/>
          </w:tcPr>
          <w:p w14:paraId="491DC557" w14:textId="19027666" w:rsidR="00C03637" w:rsidRPr="000C6C27" w:rsidRDefault="00641751" w:rsidP="00C03637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287353" w14:textId="3376728B" w:rsidR="00C03637" w:rsidRPr="000C6C27" w:rsidRDefault="001B55AE" w:rsidP="001B55AE">
            <w:pPr>
              <w:pStyle w:val="TableParagraph"/>
              <w:spacing w:line="250" w:lineRule="exact"/>
              <w:ind w:left="107"/>
              <w:jc w:val="center"/>
              <w:rPr>
                <w:rFonts w:ascii="Cambria" w:hAnsi="Cambria"/>
                <w:b/>
                <w:spacing w:val="-3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Prânz 1</w:t>
            </w:r>
            <w:r w:rsidR="00641751"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3</w:t>
            </w:r>
            <w:r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 – 1</w:t>
            </w:r>
            <w:r w:rsidR="00641751"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4</w:t>
            </w:r>
            <w:r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="00F63369" w:rsidRPr="000C6C27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0AEABF0B" w14:textId="2AB674A5" w:rsidR="00C03637" w:rsidRPr="000C6C27" w:rsidRDefault="00C03637" w:rsidP="00C03637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DCED07" w14:textId="6BD9504E" w:rsidR="00C03637" w:rsidRPr="000C6C27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E7DF006" w14:textId="26D3423C" w:rsidR="00C03637" w:rsidRPr="000C6C27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C03637" w:rsidRPr="000C6C27" w14:paraId="36C20484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0B9DE3C4" w14:textId="04604772" w:rsidR="00C03637" w:rsidRPr="000C6C27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3378CD3" w14:textId="149F7265" w:rsidR="00C03637" w:rsidRPr="000C6C27" w:rsidRDefault="001B55AE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Apa plata (</w:t>
            </w:r>
            <w:proofErr w:type="spellStart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cooler</w:t>
            </w:r>
            <w:proofErr w:type="spellEnd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) pentru </w:t>
            </w:r>
            <w:r w:rsidR="000C6C27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4</w:t>
            </w: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0 pers.</w:t>
            </w:r>
            <w:r w:rsidR="002B0D23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2B0D23" w:rsidRPr="000C6C27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73C43548" w14:textId="0C45E3AF" w:rsidR="00C03637" w:rsidRPr="000C6C27" w:rsidRDefault="002B0D23" w:rsidP="00C0363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 xml:space="preserve">Pentru </w:t>
            </w:r>
            <w:r w:rsidR="000C6C27"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4</w:t>
            </w:r>
            <w:r w:rsidRPr="000C6C27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0 pers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226473" w14:textId="6AAFC277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3747BE6" w14:textId="3DF238E1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0C6C27" w14:paraId="22189ECE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F891FBF" w14:textId="77777777" w:rsidR="00C03637" w:rsidRPr="000C6C27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93D9D3" w14:textId="106C6BD8" w:rsidR="00C03637" w:rsidRPr="000C6C27" w:rsidRDefault="00C03637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Ceai/cafea (porții)</w:t>
            </w:r>
          </w:p>
        </w:tc>
        <w:tc>
          <w:tcPr>
            <w:tcW w:w="730" w:type="dxa"/>
            <w:vAlign w:val="center"/>
          </w:tcPr>
          <w:p w14:paraId="05183BAA" w14:textId="33990F15" w:rsidR="00C03637" w:rsidRPr="000C6C27" w:rsidRDefault="000C6C27" w:rsidP="00C0363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1B55AE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B58B3A" w14:textId="77777777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8AAF8D4" w14:textId="77777777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0C6C27" w14:paraId="3368262F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27B05D5" w14:textId="77777777" w:rsidR="00C03637" w:rsidRPr="000C6C27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0F44F008" w14:textId="77777777" w:rsidR="001B55AE" w:rsidRPr="000C6C27" w:rsidRDefault="001B55AE" w:rsidP="001B55AE">
            <w:pPr>
              <w:pStyle w:val="ListParagraph"/>
              <w:numPr>
                <w:ilvl w:val="0"/>
                <w:numId w:val="3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Mini-plăcinte în asortiment </w:t>
            </w:r>
          </w:p>
          <w:p w14:paraId="549BA401" w14:textId="1FC6234C" w:rsidR="00C03637" w:rsidRPr="000C6C27" w:rsidRDefault="00C03637" w:rsidP="001B55AE">
            <w:pPr>
              <w:pStyle w:val="TableParagraph"/>
              <w:spacing w:line="248" w:lineRule="exact"/>
              <w:ind w:left="46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1EF9C38" w14:textId="04F6CC89" w:rsidR="00C03637" w:rsidRPr="000C6C27" w:rsidRDefault="000C6C27" w:rsidP="00C03637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4</w:t>
            </w:r>
            <w:r w:rsidR="002B0D23"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048F2BA" w14:textId="77777777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9949014" w14:textId="77777777" w:rsidR="00C03637" w:rsidRPr="000C6C27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0C6C27" w14:paraId="47556B23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74026F8" w14:textId="77777777" w:rsidR="00F371F1" w:rsidRPr="000C6C27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688E47F" w14:textId="77777777" w:rsidR="006E56C7" w:rsidRPr="000C6C27" w:rsidRDefault="006E56C7" w:rsidP="006E56C7">
            <w:pPr>
              <w:pStyle w:val="ListParagraph"/>
              <w:numPr>
                <w:ilvl w:val="0"/>
                <w:numId w:val="3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sandwich</w:t>
            </w:r>
            <w:proofErr w:type="spellEnd"/>
            <w:r w:rsidRPr="000C6C27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 cu pui </w:t>
            </w:r>
          </w:p>
          <w:p w14:paraId="5323E6E9" w14:textId="22E6ABDC" w:rsidR="00F371F1" w:rsidRPr="000C6C27" w:rsidRDefault="00F371F1" w:rsidP="006E56C7">
            <w:pPr>
              <w:ind w:left="10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235E6B49" w14:textId="33B738C6" w:rsidR="00F371F1" w:rsidRPr="000C6C27" w:rsidRDefault="000C6C27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2B0D23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46A5E9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957C60B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0C6C27" w14:paraId="2F696ACB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368B4903" w14:textId="77777777" w:rsidR="00F371F1" w:rsidRPr="000C6C27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87CBD2D" w14:textId="4CD9950F" w:rsidR="00F371F1" w:rsidRPr="000C6C27" w:rsidRDefault="002B0D23" w:rsidP="002B0D2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proofErr w:type="spellStart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Bruschetă</w:t>
            </w:r>
            <w:proofErr w:type="spellEnd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cu cremă de brânză și ardei copt</w:t>
            </w:r>
          </w:p>
        </w:tc>
        <w:tc>
          <w:tcPr>
            <w:tcW w:w="730" w:type="dxa"/>
            <w:vAlign w:val="center"/>
          </w:tcPr>
          <w:p w14:paraId="04722CF6" w14:textId="70A1BF55" w:rsidR="00F371F1" w:rsidRPr="000C6C27" w:rsidRDefault="000C6C27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2B0D23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B338307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367D14" w14:textId="77777777" w:rsidR="00F371F1" w:rsidRPr="000C6C27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0C6C27" w14:paraId="5B0A13AC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486BC8EA" w14:textId="77777777" w:rsidR="002B0D23" w:rsidRPr="000C6C27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04F3A81" w14:textId="77777777" w:rsidR="002B0D23" w:rsidRPr="000C6C27" w:rsidRDefault="002B0D23" w:rsidP="002B0D2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>frigarui</w:t>
            </w:r>
            <w:proofErr w:type="spellEnd"/>
            <w:r w:rsidRPr="000C6C27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de pui </w:t>
            </w:r>
          </w:p>
          <w:p w14:paraId="6A079CF6" w14:textId="77777777" w:rsidR="002B0D23" w:rsidRPr="000C6C27" w:rsidRDefault="002B0D23" w:rsidP="002B0D23">
            <w:pPr>
              <w:ind w:left="10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411D6F0C" w14:textId="2C0CC4BB" w:rsidR="002B0D23" w:rsidRPr="000C6C27" w:rsidRDefault="000C6C27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="002B0D23" w:rsidRPr="000C6C27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39E57F" w14:textId="77777777" w:rsidR="002B0D23" w:rsidRPr="000C6C27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525ED36" w14:textId="77777777" w:rsidR="002B0D23" w:rsidRPr="000C6C27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0C6C27" w14:paraId="25F038D5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1429A9C5" w14:textId="0E84EE77" w:rsidR="00387659" w:rsidRPr="000C6C27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62A3F7" w14:textId="3798CEDA" w:rsidR="00387659" w:rsidRPr="000C6C27" w:rsidRDefault="00C03637" w:rsidP="00B70788">
            <w:pPr>
              <w:pStyle w:val="TableParagraph"/>
              <w:spacing w:line="248" w:lineRule="exact"/>
              <w:ind w:firstLine="61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transport</w:t>
            </w:r>
          </w:p>
        </w:tc>
        <w:tc>
          <w:tcPr>
            <w:tcW w:w="730" w:type="dxa"/>
            <w:vAlign w:val="center"/>
          </w:tcPr>
          <w:p w14:paraId="6C38F373" w14:textId="1425346C" w:rsidR="00387659" w:rsidRPr="000C6C27" w:rsidRDefault="00C0363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E06FDF" w14:textId="0C2637A0" w:rsidR="00387659" w:rsidRPr="000C6C27" w:rsidRDefault="00387659" w:rsidP="00CB0005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030A9D5" w14:textId="77777777" w:rsidR="00387659" w:rsidRPr="000C6C27" w:rsidRDefault="00387659" w:rsidP="003D1930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0C6C27" w14:paraId="4DBEA485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28749AD3" w14:textId="1CBD02AE" w:rsidR="00387659" w:rsidRPr="000C6C27" w:rsidRDefault="00641751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C646C24" w14:textId="4BF1AFB4" w:rsidR="00387659" w:rsidRPr="000C6C27" w:rsidRDefault="002B0D23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Deservire și Consumabile (farfurii, pahare, șervețele de hârtie etc.)</w:t>
            </w:r>
          </w:p>
        </w:tc>
        <w:tc>
          <w:tcPr>
            <w:tcW w:w="730" w:type="dxa"/>
            <w:vAlign w:val="center"/>
          </w:tcPr>
          <w:p w14:paraId="426E8243" w14:textId="11EE60FD" w:rsidR="00387659" w:rsidRPr="000C6C27" w:rsidRDefault="002B0D23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3957299" w14:textId="493CF421" w:rsidR="00387659" w:rsidRPr="000C6C27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75A4966" w14:textId="21DD72AA" w:rsidR="00387659" w:rsidRPr="000C6C27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0C6C27" w14:paraId="321FB1BE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7C244404" w14:textId="77777777" w:rsidR="00C03637" w:rsidRPr="000C6C27" w:rsidRDefault="00C03637" w:rsidP="00B70788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65254B4" w14:textId="321C4A27" w:rsidR="00C03637" w:rsidRPr="000C6C27" w:rsidRDefault="00C03637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0C6C27">
              <w:rPr>
                <w:rFonts w:ascii="Cambria" w:hAnsi="Cambria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30" w:type="dxa"/>
            <w:vAlign w:val="center"/>
          </w:tcPr>
          <w:p w14:paraId="6F882B9E" w14:textId="4C57B0D8" w:rsidR="00C03637" w:rsidRPr="000C6C27" w:rsidRDefault="00C03637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5FE4F5F" w14:textId="77777777" w:rsidR="00C03637" w:rsidRPr="000C6C27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837DCD6" w14:textId="77777777" w:rsidR="00C03637" w:rsidRPr="000C6C27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D11245A" w14:textId="77777777" w:rsidR="000F2876" w:rsidRPr="000C6C27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45AC8E93" w14:textId="3EB7F21B" w:rsidR="000F2876" w:rsidRPr="000C6C27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0C6C27">
        <w:rPr>
          <w:rFonts w:ascii="Cambria" w:hAnsi="Cambria"/>
          <w:sz w:val="20"/>
          <w:szCs w:val="20"/>
          <w:lang w:val="ro-RO"/>
        </w:rPr>
        <w:t xml:space="preserve">Nume </w:t>
      </w:r>
      <w:proofErr w:type="spellStart"/>
      <w:r w:rsidRPr="000C6C27">
        <w:rPr>
          <w:rFonts w:ascii="Cambria" w:hAnsi="Cambria"/>
          <w:sz w:val="20"/>
          <w:szCs w:val="20"/>
          <w:lang w:val="ro-RO"/>
        </w:rPr>
        <w:t>PreNume</w:t>
      </w:r>
      <w:proofErr w:type="spellEnd"/>
      <w:r w:rsidRPr="000C6C27">
        <w:rPr>
          <w:rFonts w:ascii="Cambria" w:hAnsi="Cambria"/>
          <w:sz w:val="20"/>
          <w:szCs w:val="20"/>
          <w:lang w:val="ro-RO"/>
        </w:rPr>
        <w:t xml:space="preserve"> Semnatar și Funcția</w:t>
      </w:r>
      <w:r w:rsidR="000F2876" w:rsidRPr="000C6C27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0C6C27">
        <w:rPr>
          <w:rFonts w:ascii="Cambria" w:hAnsi="Cambria"/>
          <w:sz w:val="20"/>
          <w:szCs w:val="20"/>
          <w:lang w:val="ro-RO"/>
        </w:rPr>
        <w:tab/>
        <w:t xml:space="preserve">     </w:t>
      </w:r>
      <w:r w:rsidR="000F2876" w:rsidRPr="000C6C27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A23379F" w14:textId="77777777" w:rsidR="00FC7955" w:rsidRPr="000C6C27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  <w:lang w:val="ro-RO"/>
        </w:rPr>
      </w:pPr>
    </w:p>
    <w:p w14:paraId="305F4CDA" w14:textId="6006249D" w:rsidR="000F2876" w:rsidRPr="000C6C27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0C6C27">
        <w:rPr>
          <w:rFonts w:ascii="Cambria" w:hAnsi="Cambria"/>
          <w:spacing w:val="-2"/>
          <w:sz w:val="20"/>
          <w:szCs w:val="20"/>
          <w:lang w:val="ro-RO"/>
        </w:rPr>
        <w:t>Denumirea Companiei</w:t>
      </w:r>
      <w:r w:rsidR="000F2876" w:rsidRPr="000C6C27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0C6C27">
        <w:rPr>
          <w:rFonts w:ascii="Cambria" w:hAnsi="Cambria"/>
          <w:sz w:val="20"/>
          <w:szCs w:val="20"/>
          <w:lang w:val="ro-RO"/>
        </w:rPr>
        <w:tab/>
      </w:r>
      <w:r w:rsidR="00820856" w:rsidRPr="000C6C27">
        <w:rPr>
          <w:rFonts w:ascii="Cambria" w:hAnsi="Cambria"/>
          <w:sz w:val="20"/>
          <w:szCs w:val="20"/>
          <w:lang w:val="ro-RO"/>
        </w:rPr>
        <w:t xml:space="preserve"> </w:t>
      </w:r>
      <w:r w:rsidR="000F2876" w:rsidRPr="000C6C27">
        <w:rPr>
          <w:rFonts w:ascii="Cambria" w:hAnsi="Cambria"/>
          <w:sz w:val="20"/>
          <w:szCs w:val="20"/>
          <w:lang w:val="ro-RO"/>
        </w:rPr>
        <w:t xml:space="preserve">     </w:t>
      </w:r>
      <w:r w:rsidR="000F2876" w:rsidRPr="000C6C27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31409CE" w14:textId="77777777" w:rsidR="000F2876" w:rsidRPr="000C6C27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190953A2" w14:textId="04522FF3" w:rsidR="00E262A3" w:rsidRPr="000C6C27" w:rsidRDefault="000F2876" w:rsidP="00480E31">
      <w:pPr>
        <w:ind w:firstLine="810"/>
        <w:rPr>
          <w:rFonts w:ascii="Cambria" w:hAnsi="Cambria"/>
          <w:sz w:val="20"/>
          <w:szCs w:val="20"/>
          <w:lang w:val="ro-RO"/>
        </w:rPr>
      </w:pPr>
      <w:r w:rsidRPr="000C6C27">
        <w:rPr>
          <w:rFonts w:ascii="Cambria" w:hAnsi="Cambria"/>
          <w:spacing w:val="-2"/>
          <w:sz w:val="20"/>
          <w:szCs w:val="20"/>
          <w:lang w:val="ro-RO"/>
        </w:rPr>
        <w:t>Dat</w:t>
      </w:r>
      <w:r w:rsidR="00FC7955" w:rsidRPr="000C6C27">
        <w:rPr>
          <w:rFonts w:ascii="Cambria" w:hAnsi="Cambria"/>
          <w:spacing w:val="-2"/>
          <w:sz w:val="20"/>
          <w:szCs w:val="20"/>
          <w:lang w:val="ro-RO"/>
        </w:rPr>
        <w:t>a</w:t>
      </w:r>
      <w:r w:rsidR="00AB4B3B" w:rsidRPr="000C6C27">
        <w:rPr>
          <w:rFonts w:ascii="Cambria" w:hAnsi="Cambria"/>
          <w:spacing w:val="-2"/>
          <w:sz w:val="20"/>
          <w:szCs w:val="20"/>
          <w:lang w:val="ro-RO"/>
        </w:rPr>
        <w:t xml:space="preserve"> / Semnătura</w:t>
      </w:r>
      <w:r w:rsidRPr="000C6C27">
        <w:rPr>
          <w:rFonts w:ascii="Cambria" w:hAnsi="Cambria"/>
          <w:spacing w:val="-2"/>
          <w:sz w:val="20"/>
          <w:szCs w:val="20"/>
          <w:lang w:val="ro-RO"/>
        </w:rPr>
        <w:t xml:space="preserve">:                                                           </w:t>
      </w:r>
      <w:r w:rsidR="00480E31" w:rsidRPr="000C6C27">
        <w:rPr>
          <w:rFonts w:ascii="Cambria" w:hAnsi="Cambria"/>
          <w:sz w:val="20"/>
          <w:szCs w:val="20"/>
          <w:u w:val="single"/>
          <w:lang w:val="ro-RO"/>
        </w:rPr>
        <w:tab/>
      </w:r>
      <w:r w:rsidR="002B0D23" w:rsidRPr="000C6C27">
        <w:rPr>
          <w:rFonts w:ascii="Cambria" w:hAnsi="Cambria"/>
          <w:sz w:val="20"/>
          <w:szCs w:val="20"/>
          <w:u w:val="single"/>
          <w:lang w:val="ro-RO"/>
        </w:rPr>
        <w:t>____</w:t>
      </w:r>
      <w:r w:rsidR="00480E31" w:rsidRPr="000C6C27">
        <w:rPr>
          <w:rFonts w:ascii="Cambria" w:hAnsi="Cambria"/>
          <w:sz w:val="20"/>
          <w:szCs w:val="20"/>
          <w:u w:val="single"/>
          <w:lang w:val="ro-RO"/>
        </w:rPr>
        <w:t xml:space="preserve"> ____________________________________________</w:t>
      </w:r>
    </w:p>
    <w:sectPr w:rsidR="00E262A3" w:rsidRPr="000C6C27" w:rsidSect="002A3D9F">
      <w:headerReference w:type="default" r:id="rId7"/>
      <w:pgSz w:w="12240" w:h="15840"/>
      <w:pgMar w:top="144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9E43" w14:textId="77777777" w:rsidR="001D379C" w:rsidRDefault="001D379C" w:rsidP="000F2876">
      <w:r>
        <w:separator/>
      </w:r>
    </w:p>
  </w:endnote>
  <w:endnote w:type="continuationSeparator" w:id="0">
    <w:p w14:paraId="685FEE6C" w14:textId="77777777" w:rsidR="001D379C" w:rsidRDefault="001D379C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7D1D" w14:textId="77777777" w:rsidR="001D379C" w:rsidRDefault="001D379C" w:rsidP="000F2876">
      <w:r>
        <w:separator/>
      </w:r>
    </w:p>
  </w:footnote>
  <w:footnote w:type="continuationSeparator" w:id="0">
    <w:p w14:paraId="0505AEF3" w14:textId="77777777" w:rsidR="001D379C" w:rsidRDefault="001D379C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B95060"/>
    <w:multiLevelType w:val="hybridMultilevel"/>
    <w:tmpl w:val="57084DAA"/>
    <w:lvl w:ilvl="0" w:tplc="52BE952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3"/>
  </w:num>
  <w:num w:numId="3" w16cid:durableId="1376157095">
    <w:abstractNumId w:val="2"/>
  </w:num>
  <w:num w:numId="4" w16cid:durableId="416948438">
    <w:abstractNumId w:val="4"/>
  </w:num>
  <w:num w:numId="5" w16cid:durableId="3462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C6C27"/>
    <w:rsid w:val="000F2876"/>
    <w:rsid w:val="000F58D7"/>
    <w:rsid w:val="00131E14"/>
    <w:rsid w:val="001B55AE"/>
    <w:rsid w:val="001D379C"/>
    <w:rsid w:val="001F1C32"/>
    <w:rsid w:val="002649D9"/>
    <w:rsid w:val="002A3D9F"/>
    <w:rsid w:val="002B0D23"/>
    <w:rsid w:val="002B24C7"/>
    <w:rsid w:val="00387659"/>
    <w:rsid w:val="003A6362"/>
    <w:rsid w:val="003D1930"/>
    <w:rsid w:val="00416D89"/>
    <w:rsid w:val="00480E31"/>
    <w:rsid w:val="004B6E43"/>
    <w:rsid w:val="004C5E26"/>
    <w:rsid w:val="0054492A"/>
    <w:rsid w:val="005668F2"/>
    <w:rsid w:val="005F5562"/>
    <w:rsid w:val="006075CF"/>
    <w:rsid w:val="00613111"/>
    <w:rsid w:val="00641751"/>
    <w:rsid w:val="00662F97"/>
    <w:rsid w:val="0066466D"/>
    <w:rsid w:val="006E56C7"/>
    <w:rsid w:val="00715390"/>
    <w:rsid w:val="00795ADA"/>
    <w:rsid w:val="007C6F30"/>
    <w:rsid w:val="007D67C9"/>
    <w:rsid w:val="00820856"/>
    <w:rsid w:val="008F2053"/>
    <w:rsid w:val="009832BA"/>
    <w:rsid w:val="0099315F"/>
    <w:rsid w:val="00AB4B3B"/>
    <w:rsid w:val="00AD6F49"/>
    <w:rsid w:val="00B013B2"/>
    <w:rsid w:val="00B63433"/>
    <w:rsid w:val="00B70788"/>
    <w:rsid w:val="00BC1AC6"/>
    <w:rsid w:val="00C03637"/>
    <w:rsid w:val="00C33AE3"/>
    <w:rsid w:val="00C71B40"/>
    <w:rsid w:val="00CB0005"/>
    <w:rsid w:val="00D47247"/>
    <w:rsid w:val="00D6225C"/>
    <w:rsid w:val="00DD6F5A"/>
    <w:rsid w:val="00E032FA"/>
    <w:rsid w:val="00E262A3"/>
    <w:rsid w:val="00E62FCA"/>
    <w:rsid w:val="00EA0F4D"/>
    <w:rsid w:val="00F371F1"/>
    <w:rsid w:val="00F63369"/>
    <w:rsid w:val="00F80FC4"/>
    <w:rsid w:val="00F9627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2025-03-20T09:04:00Z</dcterms:created>
  <dcterms:modified xsi:type="dcterms:W3CDTF">2025-03-20T09:04:00Z</dcterms:modified>
</cp:coreProperties>
</file>